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918E" w14:textId="44D4189D" w:rsidR="00F5373B" w:rsidRPr="009277B0" w:rsidRDefault="00AC62E5" w:rsidP="009277B0">
      <w:pPr>
        <w:jc w:val="center"/>
        <w:rPr>
          <w:rFonts w:ascii="Times New Roman" w:hAnsi="Times New Roman" w:cs="Times New Roman"/>
          <w:b/>
          <w:bCs/>
        </w:rPr>
      </w:pPr>
      <w:r w:rsidRPr="009277B0">
        <w:rPr>
          <w:rFonts w:ascii="Times New Roman" w:hAnsi="Times New Roman" w:cs="Times New Roman"/>
          <w:b/>
          <w:bCs/>
        </w:rPr>
        <w:t>PROGRAMA DE INICIAÇÃO CIENTÍFICA – PIC</w:t>
      </w:r>
    </w:p>
    <w:p w14:paraId="64C4A7FA" w14:textId="1604FD11" w:rsidR="00AC62E5" w:rsidRPr="009277B0" w:rsidRDefault="00AC62E5" w:rsidP="009277B0">
      <w:pPr>
        <w:jc w:val="center"/>
        <w:rPr>
          <w:rFonts w:ascii="Times New Roman" w:hAnsi="Times New Roman" w:cs="Times New Roman"/>
          <w:b/>
          <w:bCs/>
        </w:rPr>
      </w:pPr>
      <w:r w:rsidRPr="009277B0">
        <w:rPr>
          <w:rFonts w:ascii="Times New Roman" w:hAnsi="Times New Roman" w:cs="Times New Roman"/>
          <w:b/>
          <w:bCs/>
        </w:rPr>
        <w:t>FORMULÁRIO DE ACOMPANHAMENTO DO DESEMPENHO ACADÊMICO</w:t>
      </w:r>
    </w:p>
    <w:p w14:paraId="72CB11A7" w14:textId="2C7457C1" w:rsidR="00AC62E5" w:rsidRPr="009277B0" w:rsidRDefault="00AC62E5" w:rsidP="00AC62E5">
      <w:pPr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Nome do Aluno: ________________________________________________________</w:t>
      </w:r>
    </w:p>
    <w:p w14:paraId="60F5C4E6" w14:textId="44DAE166" w:rsidR="00AC62E5" w:rsidRPr="009277B0" w:rsidRDefault="00AC62E5" w:rsidP="00AC62E5">
      <w:pPr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Nome do Orientador: ____________________________________________________</w:t>
      </w:r>
    </w:p>
    <w:p w14:paraId="270C75A5" w14:textId="448A4F33" w:rsidR="00AC62E5" w:rsidRPr="009277B0" w:rsidRDefault="00AC62E5" w:rsidP="00AC62E5">
      <w:pPr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Curso: _______________________________________________________________</w:t>
      </w:r>
    </w:p>
    <w:p w14:paraId="5A8D706C" w14:textId="7B7336E6" w:rsidR="00AC62E5" w:rsidRPr="009277B0" w:rsidRDefault="00AC62E5" w:rsidP="00AC62E5">
      <w:pPr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Processo (Edital)</w:t>
      </w:r>
      <w:r w:rsidR="009277B0">
        <w:rPr>
          <w:rFonts w:ascii="Times New Roman" w:hAnsi="Times New Roman" w:cs="Times New Roman"/>
        </w:rPr>
        <w:t xml:space="preserve">: </w:t>
      </w:r>
      <w:r w:rsidRPr="009277B0">
        <w:rPr>
          <w:rFonts w:ascii="Times New Roman" w:hAnsi="Times New Roman" w:cs="Times New Roman"/>
        </w:rPr>
        <w:t xml:space="preserve"> ______________________________________________________</w:t>
      </w:r>
    </w:p>
    <w:p w14:paraId="1B8F3732" w14:textId="0E42D663" w:rsidR="00AC62E5" w:rsidRPr="009277B0" w:rsidRDefault="00AC62E5" w:rsidP="00AC62E5">
      <w:pPr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Período de acompanhamento: ___________________________________________</w:t>
      </w:r>
    </w:p>
    <w:p w14:paraId="324E2EB7" w14:textId="27F2716D" w:rsidR="00AC62E5" w:rsidRPr="009277B0" w:rsidRDefault="00AC62E5" w:rsidP="00AC62E5">
      <w:pPr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Bolsa: (    ) SIM (   ) NÃO</w:t>
      </w:r>
    </w:p>
    <w:p w14:paraId="6DF8E5BA" w14:textId="724EECAE" w:rsidR="00AC62E5" w:rsidRPr="009277B0" w:rsidRDefault="00AC62E5" w:rsidP="00AC62E5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O aluno manteve contato com o orientador durante o período acompanhado:</w:t>
      </w:r>
    </w:p>
    <w:p w14:paraId="5E427C98" w14:textId="5F65AE9C" w:rsidR="00AC62E5" w:rsidRPr="009277B0" w:rsidRDefault="00AC62E5" w:rsidP="00AC62E5">
      <w:pPr>
        <w:pStyle w:val="PargrafodaLista"/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(    ) SIM (   ) NÃO</w:t>
      </w:r>
    </w:p>
    <w:p w14:paraId="132B1DAF" w14:textId="1BAA341C" w:rsidR="00AC62E5" w:rsidRPr="009277B0" w:rsidRDefault="00AC62E5" w:rsidP="00AC62E5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O aluno realizou as atividades estabelecidas no cronograma referente ao projeto enviado e aprovado pelo PIC (20 horas semanais)?</w:t>
      </w:r>
    </w:p>
    <w:p w14:paraId="0C07E587" w14:textId="363973A6" w:rsidR="00AC62E5" w:rsidRPr="009277B0" w:rsidRDefault="00AC62E5" w:rsidP="00AC62E5">
      <w:pPr>
        <w:pStyle w:val="PargrafodaLista"/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(    ) SIM (   ) NÃO</w:t>
      </w:r>
    </w:p>
    <w:p w14:paraId="7443A1B8" w14:textId="10D56807" w:rsidR="00AC62E5" w:rsidRPr="009277B0" w:rsidRDefault="00AC62E5" w:rsidP="00AC62E5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O aluno cumpriu as horas de atividades referentes às atividades dentro da Instituição de ensino no setor que foi designado (8 horas semanais)?</w:t>
      </w:r>
    </w:p>
    <w:p w14:paraId="13DCCDF7" w14:textId="0032DB11" w:rsidR="00AC62E5" w:rsidRPr="009277B0" w:rsidRDefault="00AC62E5" w:rsidP="00AC62E5">
      <w:pPr>
        <w:pStyle w:val="PargrafodaLista"/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(    ) SIM (   ) NÃO</w:t>
      </w:r>
      <w:r w:rsidRPr="009277B0">
        <w:rPr>
          <w:rFonts w:ascii="Times New Roman" w:hAnsi="Times New Roman" w:cs="Times New Roman"/>
        </w:rPr>
        <w:t xml:space="preserve"> (  ) NÃO SE APLICA</w:t>
      </w:r>
    </w:p>
    <w:p w14:paraId="76940A1C" w14:textId="357E16A2" w:rsidR="00AC62E5" w:rsidRPr="009277B0" w:rsidRDefault="00AC62E5" w:rsidP="00AC62E5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O aluno entregou os resultados parciais e o relatório para correção?</w:t>
      </w:r>
    </w:p>
    <w:p w14:paraId="77F51CC0" w14:textId="115CE0DF" w:rsidR="00AC62E5" w:rsidRPr="009277B0" w:rsidRDefault="00AC62E5" w:rsidP="00AC62E5">
      <w:pPr>
        <w:pStyle w:val="PargrafodaLista"/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(    ) SIM (   ) NÃO</w:t>
      </w:r>
    </w:p>
    <w:p w14:paraId="30862D9D" w14:textId="2BB7C978" w:rsidR="00AC62E5" w:rsidRPr="009277B0" w:rsidRDefault="00AC62E5" w:rsidP="00AC62E5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Avaliação do desempenho do aluno:</w:t>
      </w:r>
    </w:p>
    <w:p w14:paraId="3233F5AC" w14:textId="40AA9C5E" w:rsidR="00AC62E5" w:rsidRPr="009277B0" w:rsidRDefault="00AC62E5" w:rsidP="00AC62E5">
      <w:pPr>
        <w:ind w:left="360"/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(   ) EXCELENTE (    ) BOM (   ) REGULAR (     ) INSATISFATÓRIO</w:t>
      </w:r>
    </w:p>
    <w:p w14:paraId="134B2270" w14:textId="1E8CAE7C" w:rsidR="00AC62E5" w:rsidRPr="009277B0" w:rsidRDefault="00AC62E5" w:rsidP="00AC62E5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 xml:space="preserve">Observações do orientador: </w:t>
      </w:r>
    </w:p>
    <w:p w14:paraId="47ED0BC3" w14:textId="77777777" w:rsidR="00AC62E5" w:rsidRPr="009277B0" w:rsidRDefault="00AC62E5" w:rsidP="00AC62E5">
      <w:pPr>
        <w:pStyle w:val="PargrafodaLista"/>
        <w:rPr>
          <w:rFonts w:ascii="Times New Roman" w:hAnsi="Times New Roman" w:cs="Times New Roman"/>
        </w:rPr>
      </w:pPr>
    </w:p>
    <w:p w14:paraId="66DF5750" w14:textId="77777777" w:rsidR="00AC62E5" w:rsidRPr="009277B0" w:rsidRDefault="00AC62E5" w:rsidP="00AC62E5">
      <w:pPr>
        <w:pStyle w:val="PargrafodaLista"/>
        <w:rPr>
          <w:rFonts w:ascii="Times New Roman" w:hAnsi="Times New Roman" w:cs="Times New Roman"/>
        </w:rPr>
      </w:pPr>
    </w:p>
    <w:p w14:paraId="376F5B7C" w14:textId="77777777" w:rsidR="00AC62E5" w:rsidRPr="009277B0" w:rsidRDefault="00AC62E5" w:rsidP="00AC62E5">
      <w:pPr>
        <w:pStyle w:val="PargrafodaLista"/>
        <w:rPr>
          <w:rFonts w:ascii="Times New Roman" w:hAnsi="Times New Roman" w:cs="Times New Roman"/>
        </w:rPr>
      </w:pPr>
    </w:p>
    <w:p w14:paraId="3E9A2105" w14:textId="77777777" w:rsidR="00AC62E5" w:rsidRPr="009277B0" w:rsidRDefault="00AC62E5" w:rsidP="00AC62E5">
      <w:pPr>
        <w:pStyle w:val="PargrafodaLista"/>
        <w:rPr>
          <w:rFonts w:ascii="Times New Roman" w:hAnsi="Times New Roman" w:cs="Times New Roman"/>
        </w:rPr>
      </w:pPr>
    </w:p>
    <w:p w14:paraId="04F0F3EA" w14:textId="77777777" w:rsidR="00AC62E5" w:rsidRPr="009277B0" w:rsidRDefault="00AC62E5" w:rsidP="00AC62E5">
      <w:pPr>
        <w:pStyle w:val="PargrafodaLista"/>
        <w:rPr>
          <w:rFonts w:ascii="Times New Roman" w:hAnsi="Times New Roman" w:cs="Times New Roman"/>
        </w:rPr>
      </w:pPr>
    </w:p>
    <w:p w14:paraId="2255BAAC" w14:textId="77777777" w:rsidR="00AC62E5" w:rsidRPr="009277B0" w:rsidRDefault="00AC62E5" w:rsidP="00AC62E5">
      <w:pPr>
        <w:pStyle w:val="PargrafodaLista"/>
        <w:rPr>
          <w:rFonts w:ascii="Times New Roman" w:hAnsi="Times New Roman" w:cs="Times New Roman"/>
        </w:rPr>
      </w:pPr>
    </w:p>
    <w:p w14:paraId="3601942D" w14:textId="47AD60E7" w:rsidR="00AC62E5" w:rsidRPr="009277B0" w:rsidRDefault="00AC62E5" w:rsidP="00AC62E5">
      <w:pPr>
        <w:pStyle w:val="PargrafodaLista"/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Ituverava, 30 de outubro de 2026.</w:t>
      </w:r>
    </w:p>
    <w:p w14:paraId="7100D465" w14:textId="77777777" w:rsidR="00AC62E5" w:rsidRPr="009277B0" w:rsidRDefault="00AC62E5" w:rsidP="00AC62E5">
      <w:pPr>
        <w:pStyle w:val="PargrafodaLista"/>
        <w:rPr>
          <w:rFonts w:ascii="Times New Roman" w:hAnsi="Times New Roman" w:cs="Times New Roman"/>
        </w:rPr>
      </w:pPr>
    </w:p>
    <w:p w14:paraId="21FA43D2" w14:textId="77777777" w:rsidR="00AC62E5" w:rsidRPr="009277B0" w:rsidRDefault="00AC62E5" w:rsidP="00AC62E5">
      <w:pPr>
        <w:pStyle w:val="PargrafodaLista"/>
        <w:rPr>
          <w:rFonts w:ascii="Times New Roman" w:hAnsi="Times New Roman" w:cs="Times New Roman"/>
        </w:rPr>
      </w:pPr>
    </w:p>
    <w:p w14:paraId="7B75925B" w14:textId="77777777" w:rsidR="00AC62E5" w:rsidRPr="009277B0" w:rsidRDefault="00AC62E5" w:rsidP="00AC62E5">
      <w:pPr>
        <w:pStyle w:val="PargrafodaLista"/>
        <w:rPr>
          <w:rFonts w:ascii="Times New Roman" w:hAnsi="Times New Roman" w:cs="Times New Roman"/>
        </w:rPr>
      </w:pPr>
    </w:p>
    <w:p w14:paraId="1251D231" w14:textId="3F288773" w:rsidR="00AC62E5" w:rsidRPr="009277B0" w:rsidRDefault="00AC62E5" w:rsidP="00AC62E5">
      <w:pPr>
        <w:pStyle w:val="PargrafodaLista"/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__________________________________________________</w:t>
      </w:r>
    </w:p>
    <w:p w14:paraId="6299FE5A" w14:textId="2B320E3B" w:rsidR="00AC62E5" w:rsidRPr="009277B0" w:rsidRDefault="00AC62E5" w:rsidP="00AC62E5">
      <w:pPr>
        <w:pStyle w:val="PargrafodaLista"/>
        <w:rPr>
          <w:rFonts w:ascii="Times New Roman" w:hAnsi="Times New Roman" w:cs="Times New Roman"/>
        </w:rPr>
      </w:pPr>
      <w:r w:rsidRPr="009277B0">
        <w:rPr>
          <w:rFonts w:ascii="Times New Roman" w:hAnsi="Times New Roman" w:cs="Times New Roman"/>
        </w:rPr>
        <w:t>Assinatura do orientador</w:t>
      </w:r>
    </w:p>
    <w:p w14:paraId="01F3D1E6" w14:textId="77777777" w:rsidR="00AC62E5" w:rsidRPr="009277B0" w:rsidRDefault="00AC62E5" w:rsidP="00AC62E5">
      <w:pPr>
        <w:pStyle w:val="PargrafodaLista"/>
        <w:rPr>
          <w:rFonts w:ascii="Times New Roman" w:hAnsi="Times New Roman" w:cs="Times New Roman"/>
        </w:rPr>
      </w:pPr>
    </w:p>
    <w:p w14:paraId="72661290" w14:textId="77777777" w:rsidR="00AC62E5" w:rsidRPr="009277B0" w:rsidRDefault="00AC62E5" w:rsidP="00AC62E5">
      <w:pPr>
        <w:pStyle w:val="PargrafodaLista"/>
        <w:rPr>
          <w:rFonts w:ascii="Times New Roman" w:hAnsi="Times New Roman" w:cs="Times New Roman"/>
        </w:rPr>
      </w:pPr>
    </w:p>
    <w:p w14:paraId="3338FBBA" w14:textId="3E0CF0F0" w:rsidR="00AC62E5" w:rsidRPr="009277B0" w:rsidRDefault="00AC62E5" w:rsidP="00AC62E5">
      <w:pPr>
        <w:pStyle w:val="PargrafodaLista"/>
        <w:rPr>
          <w:rFonts w:ascii="Times New Roman" w:hAnsi="Times New Roman" w:cs="Times New Roman"/>
          <w:sz w:val="20"/>
          <w:szCs w:val="20"/>
        </w:rPr>
      </w:pPr>
      <w:proofErr w:type="spellStart"/>
      <w:r w:rsidRPr="009277B0">
        <w:rPr>
          <w:rFonts w:ascii="Times New Roman" w:hAnsi="Times New Roman" w:cs="Times New Roman"/>
          <w:sz w:val="20"/>
          <w:szCs w:val="20"/>
        </w:rPr>
        <w:t>Obs</w:t>
      </w:r>
      <w:proofErr w:type="spellEnd"/>
      <w:r w:rsidRPr="009277B0">
        <w:rPr>
          <w:rFonts w:ascii="Times New Roman" w:hAnsi="Times New Roman" w:cs="Times New Roman"/>
          <w:sz w:val="20"/>
          <w:szCs w:val="20"/>
        </w:rPr>
        <w:t xml:space="preserve">: este documento deve ser enviado mensalmente junto com o relatório mensal de atividades para o </w:t>
      </w:r>
      <w:proofErr w:type="spellStart"/>
      <w:r w:rsidRPr="009277B0">
        <w:rPr>
          <w:rFonts w:ascii="Times New Roman" w:hAnsi="Times New Roman" w:cs="Times New Roman"/>
          <w:sz w:val="20"/>
          <w:szCs w:val="20"/>
        </w:rPr>
        <w:t>email</w:t>
      </w:r>
      <w:proofErr w:type="spellEnd"/>
      <w:r w:rsidRPr="009277B0">
        <w:rPr>
          <w:rFonts w:ascii="Times New Roman" w:hAnsi="Times New Roman" w:cs="Times New Roman"/>
          <w:sz w:val="20"/>
          <w:szCs w:val="20"/>
        </w:rPr>
        <w:t xml:space="preserve"> pic@fafram.com.br</w:t>
      </w:r>
    </w:p>
    <w:sectPr w:rsidR="00AC62E5" w:rsidRPr="009277B0" w:rsidSect="00891782">
      <w:headerReference w:type="default" r:id="rId7"/>
      <w:pgSz w:w="11906" w:h="16838"/>
      <w:pgMar w:top="196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14448" w14:textId="77777777" w:rsidR="0053180F" w:rsidRDefault="0053180F" w:rsidP="00891782">
      <w:pPr>
        <w:spacing w:after="0" w:line="240" w:lineRule="auto"/>
      </w:pPr>
      <w:r>
        <w:separator/>
      </w:r>
    </w:p>
  </w:endnote>
  <w:endnote w:type="continuationSeparator" w:id="0">
    <w:p w14:paraId="584F5482" w14:textId="77777777" w:rsidR="0053180F" w:rsidRDefault="0053180F" w:rsidP="00891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87CC4" w14:textId="77777777" w:rsidR="0053180F" w:rsidRDefault="0053180F" w:rsidP="00891782">
      <w:pPr>
        <w:spacing w:after="0" w:line="240" w:lineRule="auto"/>
      </w:pPr>
      <w:r>
        <w:separator/>
      </w:r>
    </w:p>
  </w:footnote>
  <w:footnote w:type="continuationSeparator" w:id="0">
    <w:p w14:paraId="2FF4B851" w14:textId="77777777" w:rsidR="0053180F" w:rsidRDefault="0053180F" w:rsidP="00891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BC12C" w14:textId="0344ED61" w:rsidR="00891782" w:rsidRDefault="009364A4">
    <w:pPr>
      <w:pStyle w:val="Cabealho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21A444C" wp14:editId="13FD9B8B">
          <wp:simplePos x="0" y="0"/>
          <wp:positionH relativeFrom="column">
            <wp:posOffset>-911860</wp:posOffset>
          </wp:positionH>
          <wp:positionV relativeFrom="paragraph">
            <wp:posOffset>-226060</wp:posOffset>
          </wp:positionV>
          <wp:extent cx="7213600" cy="1043305"/>
          <wp:effectExtent l="0" t="0" r="6350" b="444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3600" cy="1043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153B2"/>
    <w:multiLevelType w:val="hybridMultilevel"/>
    <w:tmpl w:val="8AE4C0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56163E"/>
    <w:multiLevelType w:val="hybridMultilevel"/>
    <w:tmpl w:val="BF2C6B0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1B505E"/>
    <w:multiLevelType w:val="hybridMultilevel"/>
    <w:tmpl w:val="953CC2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019312">
    <w:abstractNumId w:val="2"/>
  </w:num>
  <w:num w:numId="2" w16cid:durableId="524832128">
    <w:abstractNumId w:val="1"/>
  </w:num>
  <w:num w:numId="3" w16cid:durableId="263610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C18"/>
    <w:rsid w:val="00027C18"/>
    <w:rsid w:val="000D2D0F"/>
    <w:rsid w:val="00182BE6"/>
    <w:rsid w:val="002948FD"/>
    <w:rsid w:val="003053BF"/>
    <w:rsid w:val="00364FEB"/>
    <w:rsid w:val="00371D5F"/>
    <w:rsid w:val="003D08F4"/>
    <w:rsid w:val="004B438F"/>
    <w:rsid w:val="0053180F"/>
    <w:rsid w:val="0054035C"/>
    <w:rsid w:val="005F3DB4"/>
    <w:rsid w:val="00690530"/>
    <w:rsid w:val="00802ED2"/>
    <w:rsid w:val="00891782"/>
    <w:rsid w:val="009277B0"/>
    <w:rsid w:val="009364A4"/>
    <w:rsid w:val="00A412EE"/>
    <w:rsid w:val="00AC62E5"/>
    <w:rsid w:val="00EC38A8"/>
    <w:rsid w:val="00F5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1DEE8"/>
  <w15:docId w15:val="{B45DA4FA-9113-4138-B1F8-7FF398AB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917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91782"/>
  </w:style>
  <w:style w:type="paragraph" w:styleId="Rodap">
    <w:name w:val="footer"/>
    <w:basedOn w:val="Normal"/>
    <w:link w:val="RodapChar"/>
    <w:uiPriority w:val="99"/>
    <w:unhideWhenUsed/>
    <w:rsid w:val="008917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91782"/>
  </w:style>
  <w:style w:type="paragraph" w:styleId="PargrafodaLista">
    <w:name w:val="List Paragraph"/>
    <w:basedOn w:val="Normal"/>
    <w:uiPriority w:val="34"/>
    <w:qFormat/>
    <w:rsid w:val="00F537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Aline Gomes Campos Nascimento</cp:lastModifiedBy>
  <cp:revision>4</cp:revision>
  <dcterms:created xsi:type="dcterms:W3CDTF">2026-10-30T19:25:00Z</dcterms:created>
  <dcterms:modified xsi:type="dcterms:W3CDTF">2026-10-30T19:35:00Z</dcterms:modified>
</cp:coreProperties>
</file>